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A5" w:rsidRPr="009711A5" w:rsidRDefault="009711A5" w:rsidP="009711A5">
      <w:pPr>
        <w:spacing w:before="72" w:line="321" w:lineRule="exac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711A5">
        <w:rPr>
          <w:rFonts w:ascii="Times New Roman" w:hAnsi="Times New Roman" w:cs="Times New Roman"/>
          <w:sz w:val="24"/>
        </w:rPr>
        <w:t>Председатель ШСК «Восход» Гимназии №12</w:t>
      </w:r>
    </w:p>
    <w:p w:rsidR="009711A5" w:rsidRPr="009711A5" w:rsidRDefault="009711A5" w:rsidP="009711A5">
      <w:pPr>
        <w:spacing w:before="72" w:line="321" w:lineRule="exact"/>
        <w:jc w:val="right"/>
        <w:rPr>
          <w:rFonts w:ascii="Times New Roman" w:hAnsi="Times New Roman" w:cs="Times New Roman"/>
          <w:sz w:val="24"/>
        </w:rPr>
      </w:pPr>
      <w:r w:rsidRPr="009711A5">
        <w:rPr>
          <w:rFonts w:ascii="Times New Roman" w:hAnsi="Times New Roman" w:cs="Times New Roman"/>
          <w:sz w:val="24"/>
        </w:rPr>
        <w:t>Иванов В.И.</w:t>
      </w:r>
    </w:p>
    <w:p w:rsidR="009711A5" w:rsidRPr="009711A5" w:rsidRDefault="00E86026" w:rsidP="009711A5">
      <w:pPr>
        <w:spacing w:before="72" w:line="321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сентябрь</w:t>
      </w:r>
      <w:r w:rsidR="009711A5" w:rsidRPr="009711A5">
        <w:rPr>
          <w:rFonts w:ascii="Times New Roman" w:hAnsi="Times New Roman" w:cs="Times New Roman"/>
          <w:sz w:val="24"/>
        </w:rPr>
        <w:t>2021</w:t>
      </w:r>
    </w:p>
    <w:p w:rsidR="009711A5" w:rsidRDefault="009711A5" w:rsidP="009711A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4EA" w:rsidRPr="007D74EA" w:rsidRDefault="007D74EA" w:rsidP="007D74E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</w:t>
      </w:r>
    </w:p>
    <w:p w:rsidR="007D74EA" w:rsidRPr="007D74EA" w:rsidRDefault="007D74EA" w:rsidP="007D74E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спортивного клуба «Восход» МОУ Гимназии №12</w:t>
      </w:r>
    </w:p>
    <w:p w:rsidR="007D74EA" w:rsidRDefault="007D74EA" w:rsidP="007D74E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823"/>
        <w:gridCol w:w="3789"/>
      </w:tblGrid>
      <w:tr w:rsidR="007D74EA" w:rsidRPr="00E352F7" w:rsidTr="00E352F7">
        <w:trPr>
          <w:trHeight w:val="1105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4823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Яковлева Елена Николаевна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 физической культуры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Ирина Константиновна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11Б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Лебедева Ника Алексеевна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10Б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Марта Алексеевна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 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10В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Алиев </w:t>
            </w:r>
            <w:proofErr w:type="spellStart"/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Мухаммедмустафа</w:t>
            </w:r>
            <w:proofErr w:type="spellEnd"/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Мизробджонович</w:t>
            </w:r>
            <w:proofErr w:type="spellEnd"/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чащийся 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10Г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</w:tr>
      <w:tr w:rsidR="007D74EA" w:rsidRPr="00E352F7" w:rsidTr="00E352F7">
        <w:trPr>
          <w:trHeight w:val="552"/>
        </w:trPr>
        <w:tc>
          <w:tcPr>
            <w:tcW w:w="701" w:type="dxa"/>
          </w:tcPr>
          <w:p w:rsidR="007D74EA" w:rsidRPr="00E352F7" w:rsidRDefault="007D74EA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3" w:type="dxa"/>
          </w:tcPr>
          <w:p w:rsidR="007D74EA" w:rsidRPr="00E352F7" w:rsidRDefault="007D74EA" w:rsidP="007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Анастасия Александровна</w:t>
            </w:r>
          </w:p>
        </w:tc>
        <w:tc>
          <w:tcPr>
            <w:tcW w:w="3789" w:type="dxa"/>
          </w:tcPr>
          <w:p w:rsidR="007D74EA" w:rsidRPr="00E352F7" w:rsidRDefault="00E352F7" w:rsidP="007D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 </w:t>
            </w:r>
            <w:r w:rsidR="007D74EA"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9Д</w:t>
            </w:r>
            <w:r w:rsidRPr="00E3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</w:tr>
    </w:tbl>
    <w:p w:rsidR="007D74EA" w:rsidRDefault="007D74EA" w:rsidP="007D74E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11A5" w:rsidRDefault="009711A5">
      <w:pPr>
        <w:rPr>
          <w:rFonts w:ascii="Times New Roman" w:hAnsi="Times New Roman" w:cs="Times New Roman"/>
          <w:sz w:val="24"/>
        </w:rPr>
      </w:pPr>
    </w:p>
    <w:p w:rsidR="00622B0E" w:rsidRPr="009711A5" w:rsidRDefault="009711A5">
      <w:pPr>
        <w:rPr>
          <w:rFonts w:ascii="Times New Roman" w:hAnsi="Times New Roman" w:cs="Times New Roman"/>
          <w:sz w:val="24"/>
        </w:rPr>
      </w:pPr>
      <w:r w:rsidRPr="008425F0">
        <w:rPr>
          <w:rFonts w:ascii="Times New Roman" w:hAnsi="Times New Roman" w:cs="Times New Roman"/>
          <w:sz w:val="24"/>
        </w:rPr>
        <w:t xml:space="preserve">Заместитель председателя ШСК «Восход» </w:t>
      </w:r>
      <w:r w:rsidR="00E86026">
        <w:rPr>
          <w:rFonts w:ascii="Times New Roman" w:hAnsi="Times New Roman" w:cs="Times New Roman"/>
          <w:sz w:val="24"/>
        </w:rPr>
        <w:t>Яковлева Е.Н.</w:t>
      </w:r>
    </w:p>
    <w:sectPr w:rsidR="00622B0E" w:rsidRPr="0097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C0"/>
    <w:rsid w:val="005430C0"/>
    <w:rsid w:val="00622B0E"/>
    <w:rsid w:val="006D768F"/>
    <w:rsid w:val="007B3829"/>
    <w:rsid w:val="007D74EA"/>
    <w:rsid w:val="008425F0"/>
    <w:rsid w:val="009711A5"/>
    <w:rsid w:val="00B835E3"/>
    <w:rsid w:val="00BE4543"/>
    <w:rsid w:val="00E352F7"/>
    <w:rsid w:val="00E86026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828"/>
  <w15:chartTrackingRefBased/>
  <w15:docId w15:val="{067094CE-EC9C-4F55-AE45-8AE705F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Danel KV</cp:lastModifiedBy>
  <cp:revision>10</cp:revision>
  <dcterms:created xsi:type="dcterms:W3CDTF">2022-03-12T15:57:00Z</dcterms:created>
  <dcterms:modified xsi:type="dcterms:W3CDTF">2022-03-15T12:28:00Z</dcterms:modified>
</cp:coreProperties>
</file>