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FC" w:rsidRDefault="00B61CED" w:rsidP="00B61CED">
      <w:pPr>
        <w:jc w:val="center"/>
        <w:rPr>
          <w:rFonts w:ascii="Times New Roman" w:hAnsi="Times New Roman"/>
          <w:b/>
          <w:sz w:val="36"/>
          <w:szCs w:val="36"/>
        </w:rPr>
      </w:pPr>
      <w:r w:rsidRPr="00D900FC">
        <w:rPr>
          <w:rFonts w:ascii="Times New Roman" w:hAnsi="Times New Roman"/>
          <w:b/>
          <w:sz w:val="36"/>
          <w:szCs w:val="36"/>
        </w:rPr>
        <w:t xml:space="preserve">Победители, призеры, лауреаты, участники профессиональных конкурсов </w:t>
      </w:r>
    </w:p>
    <w:p w:rsidR="00B61CED" w:rsidRPr="00D900FC" w:rsidRDefault="00B61CED" w:rsidP="00B61CED">
      <w:pPr>
        <w:jc w:val="center"/>
        <w:rPr>
          <w:rFonts w:ascii="Times New Roman" w:hAnsi="Times New Roman"/>
          <w:b/>
          <w:sz w:val="36"/>
          <w:szCs w:val="36"/>
        </w:rPr>
      </w:pPr>
      <w:r w:rsidRPr="00D900FC">
        <w:rPr>
          <w:rFonts w:ascii="Times New Roman" w:hAnsi="Times New Roman"/>
          <w:b/>
          <w:sz w:val="36"/>
          <w:szCs w:val="36"/>
        </w:rPr>
        <w:t>20</w:t>
      </w:r>
      <w:r w:rsidR="00D52BBD">
        <w:rPr>
          <w:rFonts w:ascii="Times New Roman" w:hAnsi="Times New Roman"/>
          <w:b/>
          <w:sz w:val="36"/>
          <w:szCs w:val="36"/>
        </w:rPr>
        <w:t>20</w:t>
      </w:r>
      <w:r w:rsidRPr="00D900FC">
        <w:rPr>
          <w:rFonts w:ascii="Times New Roman" w:hAnsi="Times New Roman"/>
          <w:b/>
          <w:sz w:val="36"/>
          <w:szCs w:val="36"/>
        </w:rPr>
        <w:t>-202</w:t>
      </w:r>
      <w:r w:rsidR="00D52BBD">
        <w:rPr>
          <w:rFonts w:ascii="Times New Roman" w:hAnsi="Times New Roman"/>
          <w:b/>
          <w:sz w:val="36"/>
          <w:szCs w:val="36"/>
        </w:rPr>
        <w:t>1</w:t>
      </w:r>
      <w:r w:rsidRPr="00D900FC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9"/>
        <w:gridCol w:w="2558"/>
        <w:gridCol w:w="2145"/>
        <w:gridCol w:w="2716"/>
        <w:gridCol w:w="2296"/>
        <w:gridCol w:w="1901"/>
        <w:gridCol w:w="1975"/>
      </w:tblGrid>
      <w:tr w:rsidR="00B61CED" w:rsidTr="00B61CE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профессионального конкурса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B61CED" w:rsidTr="00B61CE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8B131F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BD" w:rsidRDefault="00B61CE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CED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  <w:p w:rsidR="00B61CE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«Лучший дистанционный урок» в номинации «Опыт проведения дистанционных уроков».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ED" w:rsidRDefault="00B61CED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ED" w:rsidRDefault="00B61CED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ED" w:rsidRDefault="00D52BBD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D52BBD" w:rsidTr="00B61CE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8B131F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Карельская Мария Дмитриевна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CED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«Лучший дистанционный урок» в номинации «Лучшая презентация к дистанционному уроку».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52BBD" w:rsidTr="00B61CE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8B131F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Бардина Ольга Александровна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CED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«Лучший дистанционный урок» в номинации «Лучшая презентация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дистанционному уроку».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73954" w:rsidTr="00B61CE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8C145B" w:rsidP="006739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E36CE6" w:rsidP="006739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Марина Николаевна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 w:rsidP="00E36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E36CE6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 w:rsidP="006739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ПНПО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 w:rsidP="006739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 w:rsidP="006739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 w:rsidP="006739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5554C" w:rsidTr="00B61CE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C" w:rsidRDefault="00B5582F" w:rsidP="00A555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C" w:rsidRP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844">
              <w:rPr>
                <w:rFonts w:ascii="Times New Roman" w:hAnsi="Times New Roman"/>
                <w:sz w:val="28"/>
                <w:szCs w:val="28"/>
              </w:rPr>
              <w:t>Максимова 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астасия </w:t>
            </w:r>
            <w:r w:rsidRPr="00802844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C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литературы и истории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C" w:rsidRDefault="00802844" w:rsidP="00A555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802844">
              <w:rPr>
                <w:rFonts w:ascii="Times New Roman" w:hAnsi="Times New Roman"/>
                <w:sz w:val="28"/>
                <w:szCs w:val="28"/>
              </w:rPr>
              <w:t xml:space="preserve"> профессионального мастерства педагогов «Мой лучший урок».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C" w:rsidRDefault="00A5554C" w:rsidP="00A555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C" w:rsidRDefault="00A5554C" w:rsidP="00A555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C" w:rsidRDefault="00A5554C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02844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</w:tr>
      <w:tr w:rsidR="00802844" w:rsidTr="00B61CE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Бардина Ольга Александровна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802844">
              <w:rPr>
                <w:rFonts w:ascii="Times New Roman" w:hAnsi="Times New Roman"/>
                <w:sz w:val="28"/>
                <w:szCs w:val="28"/>
              </w:rPr>
              <w:t xml:space="preserve"> профессионального мастерства педагогов «Мой лучший урок».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02844" w:rsidTr="00B61CE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P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844">
              <w:rPr>
                <w:rFonts w:ascii="Times New Roman" w:hAnsi="Times New Roman"/>
                <w:sz w:val="28"/>
                <w:szCs w:val="28"/>
              </w:rPr>
              <w:t>Михайловская Юлия Владимировна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Default="008E3EF5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EF5">
              <w:rPr>
                <w:rFonts w:ascii="Times New Roman" w:hAnsi="Times New Roman"/>
                <w:sz w:val="28"/>
                <w:szCs w:val="28"/>
              </w:rPr>
              <w:t xml:space="preserve">Педагогический конкурс </w:t>
            </w:r>
            <w:r w:rsidR="00802844">
              <w:rPr>
                <w:rFonts w:ascii="Times New Roman" w:hAnsi="Times New Roman"/>
                <w:sz w:val="28"/>
                <w:szCs w:val="28"/>
              </w:rPr>
              <w:t>«Свободное образование»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4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5582F" w:rsidTr="00B61CE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F" w:rsidRDefault="00B5582F" w:rsidP="00B55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F" w:rsidRDefault="00802844" w:rsidP="00B55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Морошкина Марина Викторовна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F" w:rsidRDefault="00B5582F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802844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F" w:rsidRPr="00B5582F" w:rsidRDefault="00802844" w:rsidP="008028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844">
              <w:rPr>
                <w:rFonts w:ascii="Times New Roman" w:hAnsi="Times New Roman"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/>
                <w:sz w:val="28"/>
                <w:szCs w:val="28"/>
              </w:rPr>
              <w:t>ий конкурс</w:t>
            </w:r>
            <w:r w:rsidRPr="00802844">
              <w:rPr>
                <w:rFonts w:ascii="Times New Roman" w:hAnsi="Times New Roman"/>
                <w:sz w:val="28"/>
                <w:szCs w:val="28"/>
              </w:rPr>
              <w:t xml:space="preserve"> «Педагогика 21 века: опыт, достижения, методика»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F" w:rsidRDefault="00B5582F" w:rsidP="00B55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F" w:rsidRDefault="00B5582F" w:rsidP="00B55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F" w:rsidRDefault="00B5582F" w:rsidP="00B55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bookmarkStart w:id="0" w:name="_GoBack"/>
        <w:bookmarkEnd w:id="0"/>
      </w:tr>
    </w:tbl>
    <w:p w:rsidR="00B61CED" w:rsidRDefault="00B61CED" w:rsidP="00B61CED">
      <w:pPr>
        <w:rPr>
          <w:rFonts w:ascii="Times New Roman" w:hAnsi="Times New Roman"/>
          <w:b/>
          <w:sz w:val="28"/>
          <w:szCs w:val="28"/>
        </w:rPr>
      </w:pPr>
    </w:p>
    <w:p w:rsidR="008F5782" w:rsidRDefault="008F5782"/>
    <w:sectPr w:rsidR="008F5782" w:rsidSect="00B61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87"/>
    <w:rsid w:val="00011287"/>
    <w:rsid w:val="00673954"/>
    <w:rsid w:val="00802844"/>
    <w:rsid w:val="008B131F"/>
    <w:rsid w:val="008C145B"/>
    <w:rsid w:val="008E3EF5"/>
    <w:rsid w:val="008F5782"/>
    <w:rsid w:val="00A5554C"/>
    <w:rsid w:val="00B5582F"/>
    <w:rsid w:val="00B61CED"/>
    <w:rsid w:val="00D04A92"/>
    <w:rsid w:val="00D52BBD"/>
    <w:rsid w:val="00D900FC"/>
    <w:rsid w:val="00E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09F96-9EB3-4597-B204-2049FE53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C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Белова</dc:creator>
  <cp:keywords/>
  <dc:description/>
  <cp:lastModifiedBy>Ирина Белова</cp:lastModifiedBy>
  <cp:revision>11</cp:revision>
  <dcterms:created xsi:type="dcterms:W3CDTF">2020-10-26T08:19:00Z</dcterms:created>
  <dcterms:modified xsi:type="dcterms:W3CDTF">2021-09-27T14:50:00Z</dcterms:modified>
</cp:coreProperties>
</file>